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75A7" w14:textId="77777777" w:rsidR="009108CD" w:rsidRDefault="009108CD" w:rsidP="001D239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Нижегородской области</w:t>
      </w:r>
    </w:p>
    <w:p w14:paraId="282177D6" w14:textId="77777777" w:rsidR="001D2391" w:rsidRPr="009108CD" w:rsidRDefault="001D2391" w:rsidP="001D239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26FF2370" w14:textId="77777777" w:rsidR="001D2391" w:rsidRPr="009108CD" w:rsidRDefault="001D2391" w:rsidP="001D2391">
      <w:pPr>
        <w:tabs>
          <w:tab w:val="left" w:pos="180"/>
          <w:tab w:val="center" w:pos="4641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«Нижегородское театральное училище (колледж) имени </w:t>
      </w:r>
      <w:proofErr w:type="spellStart"/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Е.А.Евстигнеева</w:t>
      </w:r>
      <w:proofErr w:type="spellEnd"/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FF393C" w14:textId="77777777" w:rsidR="001D2391" w:rsidRPr="009108CD" w:rsidRDefault="001D2391" w:rsidP="001D239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37974" w14:textId="2C79D97B" w:rsidR="001D2391" w:rsidRPr="009108CD" w:rsidRDefault="001D2391" w:rsidP="001D2391">
      <w:pPr>
        <w:widowControl w:val="0"/>
        <w:shd w:val="clear" w:color="auto" w:fill="FFFFFF"/>
        <w:spacing w:after="0" w:line="240" w:lineRule="auto"/>
        <w:ind w:hanging="580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Протокол № </w:t>
      </w:r>
      <w:r w:rsidR="008A45A2"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</w:p>
    <w:p w14:paraId="2D973BFF" w14:textId="77777777" w:rsidR="001D2391" w:rsidRPr="009108CD" w:rsidRDefault="001D2391" w:rsidP="001D2391">
      <w:pPr>
        <w:widowControl w:val="0"/>
        <w:shd w:val="clear" w:color="auto" w:fill="FFFFFF"/>
        <w:spacing w:after="0" w:line="240" w:lineRule="auto"/>
        <w:ind w:hanging="580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заседания приемной комиссии</w:t>
      </w:r>
    </w:p>
    <w:p w14:paraId="1DE56BFF" w14:textId="7DE2ACBA" w:rsidR="001D2391" w:rsidRPr="009108CD" w:rsidRDefault="001D2391" w:rsidP="001D239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от </w:t>
      </w:r>
      <w:r w:rsidR="008A45A2">
        <w:rPr>
          <w:rFonts w:ascii="Times New Roman" w:eastAsia="Times New Roman" w:hAnsi="Times New Roman" w:cs="Times New Roman"/>
          <w:spacing w:val="6"/>
          <w:sz w:val="24"/>
          <w:szCs w:val="24"/>
        </w:rPr>
        <w:t>31</w:t>
      </w:r>
      <w:r w:rsidR="009108CD"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A45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мая </w:t>
      </w: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>202</w:t>
      </w:r>
      <w:r w:rsidR="008A45A2"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года</w:t>
      </w:r>
    </w:p>
    <w:p w14:paraId="056CDE9F" w14:textId="77777777" w:rsidR="00616120" w:rsidRDefault="001D2391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2E9FD718" w14:textId="3EC9CE5E" w:rsidR="00F84B8A" w:rsidRPr="009108CD" w:rsidRDefault="00F84B8A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председатель комиссии</w:t>
      </w:r>
    </w:p>
    <w:p w14:paraId="1E043F63" w14:textId="29070C16" w:rsidR="00F84B8A" w:rsidRPr="009108CD" w:rsidRDefault="00F84B8A" w:rsidP="00F84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Щёлушкина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08C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9108CD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2B809D47" w14:textId="1812E57A" w:rsidR="001D2391" w:rsidRPr="009108CD" w:rsidRDefault="008A45A2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</w:t>
      </w:r>
      <w:r w:rsidR="001D2391" w:rsidRPr="009108C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D2391" w:rsidRPr="009108CD">
        <w:rPr>
          <w:rFonts w:ascii="Times New Roman" w:hAnsi="Times New Roman" w:cs="Times New Roman"/>
          <w:sz w:val="24"/>
          <w:szCs w:val="24"/>
        </w:rPr>
        <w:t>. – член комиссии</w:t>
      </w:r>
    </w:p>
    <w:p w14:paraId="001E7301" w14:textId="45825832" w:rsidR="001D2391" w:rsidRDefault="008A45A2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</w:t>
      </w:r>
      <w:r w:rsidR="001D2391"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2391" w:rsidRPr="0091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2391" w:rsidRPr="009108CD">
        <w:rPr>
          <w:rFonts w:ascii="Times New Roman" w:hAnsi="Times New Roman" w:cs="Times New Roman"/>
          <w:sz w:val="24"/>
          <w:szCs w:val="24"/>
        </w:rPr>
        <w:t>. – член комиссии</w:t>
      </w:r>
    </w:p>
    <w:p w14:paraId="53B915A1" w14:textId="7CCD507B" w:rsidR="00AE5739" w:rsidRDefault="00AE5739" w:rsidP="00AE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</w:t>
      </w:r>
      <w:r w:rsidRPr="009108C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9108CD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14:paraId="648AE8F6" w14:textId="28F385E8" w:rsidR="00AE5739" w:rsidRPr="009108CD" w:rsidRDefault="00AE5739" w:rsidP="00AE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М.А. –секретарь приемной комиссии</w:t>
      </w:r>
    </w:p>
    <w:p w14:paraId="78FDE22E" w14:textId="77777777" w:rsidR="00AE5739" w:rsidRPr="009108CD" w:rsidRDefault="00AE5739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F7CB8" w14:textId="77777777" w:rsidR="001D2391" w:rsidRPr="009108CD" w:rsidRDefault="001D2391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06606" w14:textId="77777777" w:rsidR="001D2391" w:rsidRDefault="001D2391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0D34523" w14:textId="77777777" w:rsidR="00DD0C1B" w:rsidRPr="009108CD" w:rsidRDefault="00DD0C1B" w:rsidP="001D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6E374" w14:textId="3FF07CA9" w:rsidR="001D2391" w:rsidRPr="009108CD" w:rsidRDefault="00FF0F15" w:rsidP="00FF0F1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 w:rsidR="00E9742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1D2391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вступительных испытаний</w:t>
      </w:r>
      <w:r w:rsidR="00DD0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 и 3 этапов</w:t>
      </w:r>
      <w:r w:rsidR="001D2391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специальности </w:t>
      </w:r>
      <w:r w:rsidR="009108CD" w:rsidRPr="009108CD">
        <w:rPr>
          <w:rFonts w:ascii="Times New Roman" w:hAnsi="Times New Roman" w:cs="Times New Roman"/>
          <w:b/>
          <w:sz w:val="24"/>
          <w:szCs w:val="24"/>
        </w:rPr>
        <w:t>52.02.0</w:t>
      </w:r>
      <w:r w:rsidR="008A45A2">
        <w:rPr>
          <w:rFonts w:ascii="Times New Roman" w:hAnsi="Times New Roman" w:cs="Times New Roman"/>
          <w:b/>
          <w:sz w:val="24"/>
          <w:szCs w:val="24"/>
        </w:rPr>
        <w:t>1</w:t>
      </w:r>
      <w:r w:rsidR="009108CD" w:rsidRPr="009108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9937922"/>
      <w:r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8A45A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скусство</w:t>
      </w:r>
      <w:r w:rsidR="008A45A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балета</w:t>
      </w:r>
      <w:r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Pr="009108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End w:id="0"/>
      <w:r w:rsidR="001D2391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за счет ассигнований бюджета Нижегородской области (в рамках контрольных цифр приема)</w:t>
      </w:r>
      <w:r w:rsidR="008A45A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3193C3B1" w14:textId="77777777" w:rsidR="00FF0F15" w:rsidRPr="009108CD" w:rsidRDefault="00FF0F15" w:rsidP="001D23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0CC71F51" w14:textId="77777777" w:rsidR="00FF0F15" w:rsidRPr="009108CD" w:rsidRDefault="005E6A9E" w:rsidP="001D23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СЛУШАЛИ:</w:t>
      </w:r>
    </w:p>
    <w:p w14:paraId="4E091AE0" w14:textId="08806E4C" w:rsidR="005E6A9E" w:rsidRPr="009852C0" w:rsidRDefault="001D2391" w:rsidP="009852C0">
      <w:pPr>
        <w:pStyle w:val="a3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По первому </w:t>
      </w:r>
      <w:r w:rsidR="005E6A9E"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>вопросу</w:t>
      </w:r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 председателя приемной комиссии</w:t>
      </w:r>
      <w:r w:rsidR="008A45A2" w:rsidRPr="008A4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B8A">
        <w:rPr>
          <w:rFonts w:ascii="Times New Roman" w:hAnsi="Times New Roman" w:cs="Times New Roman"/>
          <w:i/>
          <w:iCs/>
          <w:sz w:val="24"/>
          <w:szCs w:val="24"/>
        </w:rPr>
        <w:t>Чигина</w:t>
      </w:r>
      <w:proofErr w:type="spellEnd"/>
      <w:r w:rsidR="00F84B8A">
        <w:rPr>
          <w:rFonts w:ascii="Times New Roman" w:hAnsi="Times New Roman" w:cs="Times New Roman"/>
          <w:i/>
          <w:iCs/>
          <w:sz w:val="24"/>
          <w:szCs w:val="24"/>
        </w:rPr>
        <w:t xml:space="preserve"> Л.А.</w:t>
      </w:r>
    </w:p>
    <w:p w14:paraId="4E58E2E8" w14:textId="78019A11" w:rsidR="005E6A9E" w:rsidRDefault="005E6A9E" w:rsidP="003E0B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BE1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вступительных испытаний</w:t>
      </w:r>
      <w:r w:rsidR="00AE57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(1 и 3 этапы</w:t>
      </w:r>
      <w:proofErr w:type="gramStart"/>
      <w:r w:rsidR="003E0BE1" w:rsidRPr="003E0BE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E5739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proofErr w:type="gramEnd"/>
      <w:r w:rsidR="00DD0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0BE1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за счет ассигнований бюджета Нижегородской области (в рамках контрольных цифр приема)</w:t>
      </w:r>
      <w:r w:rsidR="003E0BE1" w:rsidRPr="003E0BE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0BE1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специальности </w:t>
      </w:r>
      <w:r w:rsidR="003E0BE1" w:rsidRPr="004F5F7B">
        <w:rPr>
          <w:rFonts w:ascii="Times New Roman" w:hAnsi="Times New Roman" w:cs="Times New Roman"/>
          <w:b/>
          <w:bCs/>
          <w:sz w:val="24"/>
          <w:szCs w:val="24"/>
        </w:rPr>
        <w:t>52.02.0</w:t>
      </w:r>
      <w:r w:rsidR="008A45A2" w:rsidRPr="004F5F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45A2">
        <w:rPr>
          <w:rFonts w:ascii="Times New Roman" w:hAnsi="Times New Roman" w:cs="Times New Roman"/>
          <w:sz w:val="24"/>
          <w:szCs w:val="24"/>
        </w:rPr>
        <w:t xml:space="preserve"> </w:t>
      </w:r>
      <w:r w:rsidR="008A45A2"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8A45A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="008A45A2"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скусство</w:t>
      </w:r>
      <w:r w:rsidR="008A45A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балета</w:t>
      </w:r>
      <w:r w:rsidR="008A45A2" w:rsidRPr="009108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="00B2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333514C" w14:textId="77777777" w:rsidR="00F84B8A" w:rsidRDefault="00F84B8A" w:rsidP="003E0B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577" w:type="dxa"/>
        <w:tblInd w:w="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002"/>
        <w:gridCol w:w="1134"/>
        <w:gridCol w:w="1276"/>
        <w:gridCol w:w="1134"/>
        <w:gridCol w:w="1276"/>
        <w:gridCol w:w="992"/>
        <w:gridCol w:w="1276"/>
      </w:tblGrid>
      <w:tr w:rsidR="001E3F5B" w:rsidRPr="00F84B8A" w14:paraId="1034CF6E" w14:textId="77777777" w:rsidTr="001E3F5B">
        <w:trPr>
          <w:trHeight w:hRule="exact" w:val="6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0330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02473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Абитуриент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32BB6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  <w:proofErr w:type="spellStart"/>
            <w:r w:rsidRPr="00F8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</w:t>
            </w:r>
            <w:proofErr w:type="gramStart"/>
            <w:r w:rsidRPr="00F8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F8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анных</w:t>
            </w:r>
            <w:proofErr w:type="spellEnd"/>
          </w:p>
          <w:p w14:paraId="3210E073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F7504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Артистизм</w:t>
            </w:r>
          </w:p>
          <w:p w14:paraId="50B9011B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C3CCD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Музыкальность</w:t>
            </w:r>
          </w:p>
          <w:p w14:paraId="27657611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2BBC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Танцевальность</w:t>
            </w:r>
          </w:p>
          <w:p w14:paraId="15EDC908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E397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Координация</w:t>
            </w:r>
          </w:p>
          <w:p w14:paraId="3A38EDB9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4B231" w14:textId="77777777" w:rsidR="00F84B8A" w:rsidRPr="00F84B8A" w:rsidRDefault="00F84B8A" w:rsidP="00F84B8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Сумма баллов:</w:t>
            </w:r>
          </w:p>
        </w:tc>
      </w:tr>
      <w:tr w:rsidR="001E3F5B" w:rsidRPr="00F84B8A" w14:paraId="1CD6052C" w14:textId="77777777" w:rsidTr="001E3F5B">
        <w:trPr>
          <w:trHeight w:hRule="exact" w:val="7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66954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3A875" w14:textId="5FEAB836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294C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17A8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601F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CBF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0398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9CCE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4,02</w:t>
            </w:r>
          </w:p>
        </w:tc>
      </w:tr>
      <w:tr w:rsidR="001E3F5B" w:rsidRPr="00F84B8A" w14:paraId="7890ADB1" w14:textId="77777777" w:rsidTr="001C75A6">
        <w:trPr>
          <w:trHeight w:hRule="exact" w:val="66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12141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5A443" w14:textId="72F8F046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B7C8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506E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5DCA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B04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B9A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282A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E3F5B" w:rsidRPr="00F84B8A" w14:paraId="7C5A6F87" w14:textId="77777777" w:rsidTr="001C75A6">
        <w:trPr>
          <w:trHeight w:hRule="exact" w:val="7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468B8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239C7" w14:textId="0C3F246E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F6674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A3DD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348C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EFA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04A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67D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4,86</w:t>
            </w:r>
          </w:p>
        </w:tc>
      </w:tr>
      <w:tr w:rsidR="001E3F5B" w:rsidRPr="00F84B8A" w14:paraId="5563922F" w14:textId="77777777" w:rsidTr="001C75A6">
        <w:trPr>
          <w:trHeight w:hRule="exact" w:val="5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598BC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EA00" w14:textId="606E9625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7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E714688" w14:textId="77777777" w:rsidR="00F84B8A" w:rsidRPr="001C75A6" w:rsidRDefault="00F84B8A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B87E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9811C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AE11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377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DED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EB2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3,78</w:t>
            </w:r>
          </w:p>
        </w:tc>
      </w:tr>
      <w:tr w:rsidR="001E3F5B" w:rsidRPr="00F84B8A" w14:paraId="1C61D643" w14:textId="77777777" w:rsidTr="001C75A6">
        <w:trPr>
          <w:trHeight w:hRule="exact" w:val="56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EC70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A7CF2" w14:textId="71225527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83E3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75F7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6BE8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5BB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B800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B22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4,84</w:t>
            </w:r>
          </w:p>
        </w:tc>
      </w:tr>
      <w:tr w:rsidR="001E3F5B" w:rsidRPr="00F84B8A" w14:paraId="77AB0119" w14:textId="77777777" w:rsidTr="001C75A6">
        <w:trPr>
          <w:trHeight w:hRule="exact" w:val="7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59164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7AD5B" w14:textId="5446486E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231A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6E8D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E996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F6F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CAE0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E438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2,36</w:t>
            </w:r>
          </w:p>
        </w:tc>
      </w:tr>
      <w:tr w:rsidR="001E3F5B" w:rsidRPr="00F84B8A" w14:paraId="33291B3C" w14:textId="77777777" w:rsidTr="001C75A6">
        <w:trPr>
          <w:trHeight w:hRule="exact"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6043B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D37DA" w14:textId="1876F43D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4A01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EF39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3C22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DA90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86FA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F54C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4,74</w:t>
            </w:r>
          </w:p>
        </w:tc>
      </w:tr>
      <w:tr w:rsidR="001E3F5B" w:rsidRPr="00F84B8A" w14:paraId="70FDB362" w14:textId="77777777" w:rsidTr="001C75A6">
        <w:trPr>
          <w:trHeight w:hRule="exact" w:val="7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6903B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8138E" w14:textId="4556B911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30C8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5282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2637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8E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4FFC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2DC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2,8</w:t>
            </w:r>
          </w:p>
        </w:tc>
      </w:tr>
      <w:tr w:rsidR="001E3F5B" w:rsidRPr="00F84B8A" w14:paraId="4A804887" w14:textId="77777777" w:rsidTr="001C75A6">
        <w:trPr>
          <w:trHeight w:hRule="exact" w:val="7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7A81E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967EF" w14:textId="35B26E6E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4F7E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7BFC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4DAC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176C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66FE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198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3,98</w:t>
            </w:r>
          </w:p>
        </w:tc>
      </w:tr>
      <w:tr w:rsidR="001E3F5B" w:rsidRPr="00F84B8A" w14:paraId="6B836090" w14:textId="77777777" w:rsidTr="001C75A6">
        <w:trPr>
          <w:trHeight w:hRule="exact"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B3FE1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E769A" w14:textId="1AF36409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8BFF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8841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197F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BE9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E807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38A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</w:tr>
      <w:tr w:rsidR="001E3F5B" w:rsidRPr="00F84B8A" w14:paraId="3FE2E9C3" w14:textId="77777777" w:rsidTr="001C75A6">
        <w:trPr>
          <w:trHeight w:hRule="exact" w:val="7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C599E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6CC0E" w14:textId="08B413CF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EFDC4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A296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284FE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EFC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31B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F8FE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4,58</w:t>
            </w:r>
          </w:p>
        </w:tc>
      </w:tr>
      <w:tr w:rsidR="001E3F5B" w:rsidRPr="00F84B8A" w14:paraId="452BFE54" w14:textId="77777777" w:rsidTr="001C75A6">
        <w:trPr>
          <w:trHeight w:hRule="exact" w:val="7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EAE3C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F302E" w14:textId="11A67F8E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81C44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1487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5454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DAE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C4C8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D45E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4,78</w:t>
            </w:r>
          </w:p>
        </w:tc>
      </w:tr>
      <w:tr w:rsidR="001E3F5B" w:rsidRPr="00F84B8A" w14:paraId="48EACE9D" w14:textId="77777777" w:rsidTr="001E3F5B">
        <w:trPr>
          <w:trHeight w:hRule="exact"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8B0CF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3DC4E" w14:textId="5AFDE963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74D6A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1B460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18AA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442D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3BB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3B8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4,22</w:t>
            </w:r>
          </w:p>
        </w:tc>
      </w:tr>
      <w:tr w:rsidR="001E3F5B" w:rsidRPr="00F84B8A" w14:paraId="36C632CC" w14:textId="77777777" w:rsidTr="001C75A6">
        <w:trPr>
          <w:trHeight w:hRule="exact" w:val="3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54BED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EBCB5" w14:textId="0B867D43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A3E1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D36D4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D0C2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034B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3265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1C43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3,98</w:t>
            </w:r>
          </w:p>
        </w:tc>
      </w:tr>
      <w:tr w:rsidR="001E3F5B" w:rsidRPr="00F84B8A" w14:paraId="4DF59F22" w14:textId="77777777" w:rsidTr="001C75A6">
        <w:trPr>
          <w:trHeight w:hRule="exact" w:val="55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78AA2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E507B" w14:textId="2FCB8E22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23A4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1929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1E042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1460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7CE4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24BF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4,36</w:t>
            </w:r>
          </w:p>
        </w:tc>
      </w:tr>
      <w:tr w:rsidR="001E3F5B" w:rsidRPr="00F84B8A" w14:paraId="6F5CEFD2" w14:textId="77777777" w:rsidTr="001C75A6">
        <w:trPr>
          <w:trHeight w:hRule="exact" w:val="5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6BCD5" w14:textId="77777777" w:rsidR="00F84B8A" w:rsidRPr="00F84B8A" w:rsidRDefault="00F84B8A" w:rsidP="00F84B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71D48" w14:textId="72C94FF6" w:rsidR="00F84B8A" w:rsidRPr="001C75A6" w:rsidRDefault="001C75A6" w:rsidP="001C75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C75A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B2E31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8023D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AC257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57E6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F9A9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7978" w14:textId="77777777" w:rsidR="00F84B8A" w:rsidRPr="00F84B8A" w:rsidRDefault="00F84B8A" w:rsidP="00F84B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4B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4,12</w:t>
            </w:r>
          </w:p>
        </w:tc>
      </w:tr>
    </w:tbl>
    <w:p w14:paraId="5B6943D9" w14:textId="77777777" w:rsidR="00F84B8A" w:rsidRPr="00F84B8A" w:rsidRDefault="00F84B8A" w:rsidP="00F84B8A">
      <w:pPr>
        <w:widowControl w:val="0"/>
        <w:spacing w:after="0" w:line="220" w:lineRule="exact"/>
        <w:ind w:left="240"/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</w:pPr>
    </w:p>
    <w:p w14:paraId="21F4E53C" w14:textId="77777777" w:rsidR="00F84B8A" w:rsidRPr="003E0BE1" w:rsidRDefault="00F84B8A" w:rsidP="003E0B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9EAC1BC" w14:textId="4B497267" w:rsidR="00077118" w:rsidRPr="00AE5739" w:rsidRDefault="00F92D7C" w:rsidP="00F92D7C">
      <w:pPr>
        <w:widowControl w:val="0"/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D0C1B">
        <w:rPr>
          <w:rFonts w:ascii="Times New Roman" w:hAnsi="Times New Roman" w:cs="Times New Roman"/>
          <w:sz w:val="24"/>
          <w:szCs w:val="24"/>
          <w:lang w:eastAsia="ru-RU" w:bidi="ru-RU"/>
        </w:rPr>
        <w:t>Успешно прошли вступительные испытания</w:t>
      </w:r>
      <w:r w:rsidR="000E01F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 и 3 этапы </w:t>
      </w:r>
      <w:r w:rsidR="001E3F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1E3F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 </w:t>
      </w:r>
      <w:proofErr w:type="gramEnd"/>
      <w:r w:rsidR="001E3F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признаны годными и условно годными) </w:t>
      </w:r>
      <w:r w:rsidRPr="00DD0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могут быть </w:t>
      </w:r>
      <w:r w:rsidR="00DD0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рекомендованы </w:t>
      </w:r>
      <w:r w:rsidRPr="00DD0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зачисление на бюджетные места в рамках контрольных цифр приема по специальности </w:t>
      </w:r>
      <w:r w:rsidRPr="00DD0C1B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r w:rsidRPr="00DD0C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«Искусство балета»</w:t>
      </w:r>
      <w:r w:rsidRPr="00DD0C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D0C1B">
        <w:rPr>
          <w:rFonts w:ascii="Times New Roman" w:hAnsi="Times New Roman" w:cs="Times New Roman"/>
          <w:sz w:val="24"/>
          <w:szCs w:val="24"/>
          <w:lang w:eastAsia="ru-RU" w:bidi="ru-RU"/>
        </w:rPr>
        <w:t>следующие абитуриенты:</w:t>
      </w:r>
    </w:p>
    <w:p w14:paraId="0E064175" w14:textId="3D31F0D2" w:rsidR="00F92D7C" w:rsidRPr="00F92D7C" w:rsidRDefault="00F92D7C" w:rsidP="00F92D7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Признать годными:</w:t>
      </w:r>
    </w:p>
    <w:p w14:paraId="2109CCD8" w14:textId="203BBEA3" w:rsidR="00F92D7C" w:rsidRPr="00F92D7C" w:rsidRDefault="001C75A6" w:rsidP="00F92D7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9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11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12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Aptos" w:hAnsi="Times New Roman" w:cs="Times New Roman"/>
          <w:sz w:val="24"/>
          <w:szCs w:val="24"/>
        </w:rPr>
        <w:t>13</w:t>
      </w:r>
      <w:r w:rsidR="004F5F7B">
        <w:rPr>
          <w:rFonts w:ascii="Times New Roman" w:eastAsia="Aptos" w:hAnsi="Times New Roman" w:cs="Times New Roman"/>
          <w:sz w:val="24"/>
          <w:szCs w:val="24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15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16</w:t>
      </w:r>
      <w:r w:rsidR="0084269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3D754AB" w14:textId="2B110D6A" w:rsidR="00F92D7C" w:rsidRPr="00F92D7C" w:rsidRDefault="00F92D7C" w:rsidP="00F92D7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Признать условно годными:</w:t>
      </w:r>
    </w:p>
    <w:p w14:paraId="0EA3A5F8" w14:textId="3C4D7D87" w:rsidR="00E97422" w:rsidRDefault="001C75A6" w:rsidP="001E3F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8</w:t>
      </w:r>
      <w:r w:rsidR="00F92D7C" w:rsidRPr="00F92D7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</w:t>
      </w:r>
    </w:p>
    <w:p w14:paraId="00328481" w14:textId="77777777" w:rsidR="001E3F5B" w:rsidRPr="00F92D7C" w:rsidRDefault="001E3F5B" w:rsidP="001E3F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01C3B50" w14:textId="77777777" w:rsidR="005E6A9E" w:rsidRDefault="005E6A9E" w:rsidP="0098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ПОСТАНОВИЛИ:</w:t>
      </w:r>
    </w:p>
    <w:p w14:paraId="4D800328" w14:textId="77777777" w:rsidR="001C75A6" w:rsidRPr="009108CD" w:rsidRDefault="001C75A6" w:rsidP="0098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261C374B" w14:textId="4BB10C2A" w:rsidR="00783869" w:rsidRPr="001C75A6" w:rsidRDefault="00783869" w:rsidP="00876AF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C75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 а</w:t>
      </w:r>
      <w:r w:rsidRPr="001C75A6">
        <w:rPr>
          <w:rFonts w:ascii="Times New Roman" w:hAnsi="Times New Roman" w:cs="Times New Roman"/>
          <w:color w:val="000000"/>
          <w:sz w:val="24"/>
          <w:szCs w:val="24"/>
        </w:rPr>
        <w:t>нализа док</w:t>
      </w:r>
      <w:r w:rsidR="00DD0C1B" w:rsidRPr="001C75A6">
        <w:rPr>
          <w:rFonts w:ascii="Times New Roman" w:hAnsi="Times New Roman" w:cs="Times New Roman"/>
          <w:color w:val="000000"/>
          <w:sz w:val="24"/>
          <w:szCs w:val="24"/>
        </w:rPr>
        <w:t>ументов, сданных абитуриентами и результатов 1 и 3 этапов вступительных испытаний до</w:t>
      </w:r>
      <w:r w:rsidR="008644CB" w:rsidRPr="001C75A6">
        <w:rPr>
          <w:rFonts w:ascii="Times New Roman" w:hAnsi="Times New Roman" w:cs="Times New Roman"/>
          <w:color w:val="000000"/>
          <w:sz w:val="24"/>
          <w:szCs w:val="24"/>
        </w:rPr>
        <w:t xml:space="preserve">пущены  </w:t>
      </w:r>
      <w:r w:rsidR="00DD0C1B" w:rsidRPr="001C75A6">
        <w:rPr>
          <w:rFonts w:ascii="Times New Roman" w:hAnsi="Times New Roman" w:cs="Times New Roman"/>
          <w:color w:val="000000"/>
          <w:sz w:val="24"/>
          <w:szCs w:val="24"/>
        </w:rPr>
        <w:t xml:space="preserve">на 2 этап </w:t>
      </w:r>
      <w:r w:rsidR="008644CB" w:rsidRPr="001C75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D0C1B" w:rsidRPr="001C7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4CB" w:rsidRPr="001C75A6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  <w:r w:rsidR="004F5F7B" w:rsidRPr="001C75A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644CB" w:rsidRPr="001C7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4CB" w:rsidRPr="001C75A6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1C75A6">
        <w:rPr>
          <w:rFonts w:ascii="Times New Roman" w:hAnsi="Times New Roman" w:cs="Times New Roman"/>
          <w:color w:val="000000"/>
          <w:sz w:val="24"/>
          <w:szCs w:val="24"/>
        </w:rPr>
        <w:t xml:space="preserve"> абитуриент</w:t>
      </w:r>
      <w:r w:rsidR="008644CB" w:rsidRPr="001C75A6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C75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644CB" w:rsidRPr="001C75A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5A6" w:rsidRPr="001C75A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1, 3, 5, 9, 7, 11, 12, </w:t>
      </w:r>
      <w:r w:rsidR="001C75A6" w:rsidRPr="001C75A6">
        <w:rPr>
          <w:rFonts w:ascii="Times New Roman" w:eastAsia="Aptos" w:hAnsi="Times New Roman" w:cs="Times New Roman"/>
          <w:sz w:val="24"/>
          <w:szCs w:val="24"/>
        </w:rPr>
        <w:t xml:space="preserve">13, </w:t>
      </w:r>
      <w:r w:rsidR="001C75A6" w:rsidRPr="001C75A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14, 15, 16, 2, 4, 6, 8, </w:t>
      </w:r>
      <w:r w:rsidR="001C75A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</w:t>
      </w:r>
    </w:p>
    <w:p w14:paraId="24A1F1FD" w14:textId="77777777" w:rsidR="001D2391" w:rsidRPr="009108CD" w:rsidRDefault="001D2391" w:rsidP="001D2391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3CD2BCF" w14:textId="77777777" w:rsidR="001D2391" w:rsidRPr="009108CD" w:rsidRDefault="00EA6C86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Председатель______________________________________</w:t>
      </w:r>
      <w:proofErr w:type="spellStart"/>
      <w:r w:rsidRPr="009108CD">
        <w:rPr>
          <w:rFonts w:ascii="Times New Roman" w:hAnsi="Times New Roman" w:cs="Times New Roman"/>
          <w:sz w:val="24"/>
          <w:szCs w:val="24"/>
        </w:rPr>
        <w:t>Чигин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784CC799" w14:textId="50B4E691" w:rsidR="00EA6C86" w:rsidRPr="009108CD" w:rsidRDefault="00EA6C86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Члены приемной комиссии__________________________</w:t>
      </w:r>
      <w:r w:rsidR="002F1145" w:rsidRPr="00910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18">
        <w:rPr>
          <w:rFonts w:ascii="Times New Roman" w:hAnsi="Times New Roman" w:cs="Times New Roman"/>
          <w:sz w:val="24"/>
          <w:szCs w:val="24"/>
        </w:rPr>
        <w:t>Щёлушкина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 w:rsidR="00077118">
        <w:rPr>
          <w:rFonts w:ascii="Times New Roman" w:hAnsi="Times New Roman" w:cs="Times New Roman"/>
          <w:sz w:val="24"/>
          <w:szCs w:val="24"/>
        </w:rPr>
        <w:t>О</w:t>
      </w:r>
      <w:r w:rsidRPr="009108CD">
        <w:rPr>
          <w:rFonts w:ascii="Times New Roman" w:hAnsi="Times New Roman" w:cs="Times New Roman"/>
          <w:sz w:val="24"/>
          <w:szCs w:val="24"/>
        </w:rPr>
        <w:t>.В.</w:t>
      </w:r>
    </w:p>
    <w:p w14:paraId="34923B42" w14:textId="5D758111" w:rsidR="00EA6C86" w:rsidRPr="009108CD" w:rsidRDefault="00EA6C86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</w:t>
      </w:r>
      <w:r w:rsidR="00077118">
        <w:rPr>
          <w:rFonts w:ascii="Times New Roman" w:hAnsi="Times New Roman" w:cs="Times New Roman"/>
          <w:sz w:val="24"/>
          <w:szCs w:val="24"/>
        </w:rPr>
        <w:t>Котова А.С.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8246C" w14:textId="1531CB67" w:rsidR="00EA6C86" w:rsidRDefault="00EA6C86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</w:t>
      </w:r>
      <w:r w:rsidR="002F1145" w:rsidRPr="009108CD">
        <w:rPr>
          <w:rFonts w:ascii="Times New Roman" w:hAnsi="Times New Roman" w:cs="Times New Roman"/>
          <w:sz w:val="24"/>
          <w:szCs w:val="24"/>
        </w:rPr>
        <w:t xml:space="preserve"> </w:t>
      </w:r>
      <w:r w:rsidR="00077118">
        <w:rPr>
          <w:rFonts w:ascii="Times New Roman" w:hAnsi="Times New Roman" w:cs="Times New Roman"/>
          <w:sz w:val="24"/>
          <w:szCs w:val="24"/>
        </w:rPr>
        <w:t>Филатова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 w:rsidR="00077118">
        <w:rPr>
          <w:rFonts w:ascii="Times New Roman" w:hAnsi="Times New Roman" w:cs="Times New Roman"/>
          <w:sz w:val="24"/>
          <w:szCs w:val="24"/>
        </w:rPr>
        <w:t>А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  <w:r w:rsidR="00077118">
        <w:rPr>
          <w:rFonts w:ascii="Times New Roman" w:hAnsi="Times New Roman" w:cs="Times New Roman"/>
          <w:sz w:val="24"/>
          <w:szCs w:val="24"/>
        </w:rPr>
        <w:t>Г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</w:p>
    <w:p w14:paraId="649DE663" w14:textId="6D26A969" w:rsidR="00DA7854" w:rsidRDefault="00DA7854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5F7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 Зайцева О.А.</w:t>
      </w:r>
    </w:p>
    <w:p w14:paraId="773FC1C9" w14:textId="1AB5E347" w:rsidR="008644CB" w:rsidRPr="009108CD" w:rsidRDefault="00DA7854" w:rsidP="00864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</w:t>
      </w:r>
      <w:r w:rsidR="008644CB" w:rsidRPr="009108CD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приемной комиссии </w:t>
      </w:r>
      <w:r w:rsidR="001F2B3C">
        <w:rPr>
          <w:rFonts w:ascii="Times New Roman" w:hAnsi="Times New Roman" w:cs="Times New Roman"/>
          <w:sz w:val="24"/>
          <w:szCs w:val="24"/>
        </w:rPr>
        <w:t>_______________________</w:t>
      </w:r>
      <w:bookmarkStart w:id="1" w:name="_GoBack"/>
      <w:bookmarkEnd w:id="1"/>
      <w:r w:rsidR="001F2B3C">
        <w:rPr>
          <w:rFonts w:ascii="Times New Roman" w:hAnsi="Times New Roman" w:cs="Times New Roman"/>
          <w:sz w:val="24"/>
          <w:szCs w:val="24"/>
        </w:rPr>
        <w:t>Голубева М.А.</w:t>
      </w:r>
    </w:p>
    <w:p w14:paraId="129A2E16" w14:textId="3254E39E" w:rsidR="00EA6C86" w:rsidRPr="009108CD" w:rsidRDefault="00EA6C86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EA6C86" w:rsidRPr="009108CD" w:rsidSect="001E3F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B78"/>
    <w:multiLevelType w:val="hybridMultilevel"/>
    <w:tmpl w:val="115E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0C3"/>
    <w:multiLevelType w:val="hybridMultilevel"/>
    <w:tmpl w:val="2CDA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2608"/>
    <w:multiLevelType w:val="hybridMultilevel"/>
    <w:tmpl w:val="77928AB6"/>
    <w:lvl w:ilvl="0" w:tplc="CD862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7C46"/>
    <w:multiLevelType w:val="hybridMultilevel"/>
    <w:tmpl w:val="03681C88"/>
    <w:lvl w:ilvl="0" w:tplc="57BACD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758C"/>
    <w:multiLevelType w:val="hybridMultilevel"/>
    <w:tmpl w:val="7650384E"/>
    <w:lvl w:ilvl="0" w:tplc="77568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0B39"/>
    <w:multiLevelType w:val="multilevel"/>
    <w:tmpl w:val="967EE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E57BB"/>
    <w:multiLevelType w:val="hybridMultilevel"/>
    <w:tmpl w:val="A99C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01B9"/>
    <w:multiLevelType w:val="hybridMultilevel"/>
    <w:tmpl w:val="AF061E5C"/>
    <w:lvl w:ilvl="0" w:tplc="B2504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65B"/>
    <w:multiLevelType w:val="hybridMultilevel"/>
    <w:tmpl w:val="FD8EDEC2"/>
    <w:lvl w:ilvl="0" w:tplc="751C2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237A8"/>
    <w:multiLevelType w:val="hybridMultilevel"/>
    <w:tmpl w:val="A99C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3230"/>
    <w:multiLevelType w:val="hybridMultilevel"/>
    <w:tmpl w:val="46A0D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27024"/>
    <w:multiLevelType w:val="hybridMultilevel"/>
    <w:tmpl w:val="A20651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41DAC"/>
    <w:multiLevelType w:val="hybridMultilevel"/>
    <w:tmpl w:val="6FC2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84EE9"/>
    <w:multiLevelType w:val="hybridMultilevel"/>
    <w:tmpl w:val="115E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14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91"/>
    <w:rsid w:val="00077118"/>
    <w:rsid w:val="000E01F9"/>
    <w:rsid w:val="00143437"/>
    <w:rsid w:val="00155C96"/>
    <w:rsid w:val="00182786"/>
    <w:rsid w:val="001C75A6"/>
    <w:rsid w:val="001D2391"/>
    <w:rsid w:val="001D2E02"/>
    <w:rsid w:val="001E3F5B"/>
    <w:rsid w:val="001F2B3C"/>
    <w:rsid w:val="001F437A"/>
    <w:rsid w:val="00205DEB"/>
    <w:rsid w:val="002B11CB"/>
    <w:rsid w:val="002F1145"/>
    <w:rsid w:val="003E0BE1"/>
    <w:rsid w:val="0049798B"/>
    <w:rsid w:val="004F5F7B"/>
    <w:rsid w:val="0052258B"/>
    <w:rsid w:val="00524D97"/>
    <w:rsid w:val="005D34D1"/>
    <w:rsid w:val="005E6A9E"/>
    <w:rsid w:val="00616120"/>
    <w:rsid w:val="006A5728"/>
    <w:rsid w:val="00783869"/>
    <w:rsid w:val="0079127B"/>
    <w:rsid w:val="00814502"/>
    <w:rsid w:val="00842694"/>
    <w:rsid w:val="0084303F"/>
    <w:rsid w:val="008644CB"/>
    <w:rsid w:val="00870B4C"/>
    <w:rsid w:val="00876AF5"/>
    <w:rsid w:val="008A45A2"/>
    <w:rsid w:val="009108CD"/>
    <w:rsid w:val="009852C0"/>
    <w:rsid w:val="009C4B50"/>
    <w:rsid w:val="00A03EF8"/>
    <w:rsid w:val="00A724E2"/>
    <w:rsid w:val="00A856F3"/>
    <w:rsid w:val="00AD487A"/>
    <w:rsid w:val="00AE5739"/>
    <w:rsid w:val="00AF116C"/>
    <w:rsid w:val="00B24912"/>
    <w:rsid w:val="00BA4851"/>
    <w:rsid w:val="00C83736"/>
    <w:rsid w:val="00CC7130"/>
    <w:rsid w:val="00D2006C"/>
    <w:rsid w:val="00D230FA"/>
    <w:rsid w:val="00D86154"/>
    <w:rsid w:val="00DA7854"/>
    <w:rsid w:val="00DB7B40"/>
    <w:rsid w:val="00DD0C1B"/>
    <w:rsid w:val="00E17245"/>
    <w:rsid w:val="00E534E9"/>
    <w:rsid w:val="00E97422"/>
    <w:rsid w:val="00EA6C86"/>
    <w:rsid w:val="00F84B8A"/>
    <w:rsid w:val="00F92D7C"/>
    <w:rsid w:val="00F937EA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C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91"/>
    <w:pPr>
      <w:ind w:left="720"/>
      <w:contextualSpacing/>
    </w:pPr>
  </w:style>
  <w:style w:type="table" w:customStyle="1" w:styleId="3">
    <w:name w:val="Сетка таблицы3"/>
    <w:basedOn w:val="a1"/>
    <w:next w:val="9"/>
    <w:uiPriority w:val="59"/>
    <w:rsid w:val="00FF0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F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сновной текст3"/>
    <w:basedOn w:val="a"/>
    <w:rsid w:val="005E6A9E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E6A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6A9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Подпись к таблице (2)_"/>
    <w:basedOn w:val="a0"/>
    <w:link w:val="20"/>
    <w:rsid w:val="005E6A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E6A9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D2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FF2D-E346-4068-980E-1518E6EE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Снежана</cp:lastModifiedBy>
  <cp:revision>36</cp:revision>
  <cp:lastPrinted>2022-08-22T06:04:00Z</cp:lastPrinted>
  <dcterms:created xsi:type="dcterms:W3CDTF">2022-08-12T07:59:00Z</dcterms:created>
  <dcterms:modified xsi:type="dcterms:W3CDTF">2025-06-05T13:31:00Z</dcterms:modified>
</cp:coreProperties>
</file>